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黑体_GBK" w:hAnsi="方正黑体_GBK" w:eastAsia="方正黑体_GBK" w:cs="方正黑体_GBK"/>
          <w:szCs w:val="32"/>
        </w:rPr>
      </w:pPr>
      <w:bookmarkStart w:id="2" w:name="_GoBack"/>
      <w:bookmarkEnd w:id="2"/>
      <w:r>
        <w:rPr>
          <w:rFonts w:hint="eastAsia" w:ascii="方正黑体_GBK" w:hAnsi="方正黑体_GBK" w:eastAsia="方正黑体_GBK" w:cs="方正黑体_GBK"/>
          <w:szCs w:val="32"/>
        </w:rPr>
        <w:t>附件：</w:t>
      </w:r>
    </w:p>
    <w:p>
      <w:pPr>
        <w:pStyle w:val="2"/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云南省第五批省级非物质文化遗产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代表性</w:t>
      </w:r>
      <w:r>
        <w:rPr>
          <w:rFonts w:hint="eastAsia" w:ascii="Times New Roman" w:hAnsi="Times New Roman" w:eastAsia="方正小标宋简体"/>
          <w:sz w:val="44"/>
          <w:szCs w:val="44"/>
        </w:rPr>
        <w:t>项目</w:t>
      </w:r>
      <w:r>
        <w:rPr>
          <w:rFonts w:ascii="Times New Roman" w:hAnsi="Times New Roman" w:eastAsia="方正小标宋简体"/>
          <w:sz w:val="44"/>
          <w:szCs w:val="44"/>
        </w:rPr>
        <w:t>名录</w:t>
      </w:r>
      <w:r>
        <w:rPr>
          <w:rFonts w:hint="eastAsia" w:ascii="Times New Roman" w:hAnsi="Times New Roman" w:eastAsia="方正小标宋简体"/>
          <w:sz w:val="44"/>
          <w:szCs w:val="44"/>
        </w:rPr>
        <w:t>推荐</w:t>
      </w:r>
      <w:r>
        <w:rPr>
          <w:rFonts w:ascii="Times New Roman" w:hAnsi="Times New Roman" w:eastAsia="方正小标宋简体"/>
          <w:sz w:val="44"/>
          <w:szCs w:val="44"/>
        </w:rPr>
        <w:t>项目名单</w:t>
      </w:r>
    </w:p>
    <w:p>
      <w:pPr>
        <w:spacing w:line="560" w:lineRule="exact"/>
        <w:jc w:val="center"/>
        <w:rPr>
          <w:rFonts w:ascii="Times New Roman" w:hAnsi="Times New Roman" w:eastAsia="方正楷体_GBK"/>
          <w:sz w:val="44"/>
          <w:szCs w:val="44"/>
        </w:rPr>
      </w:pPr>
      <w:r>
        <w:rPr>
          <w:rFonts w:ascii="Times New Roman" w:hAnsi="Times New Roman" w:eastAsia="方正楷体_GBK"/>
          <w:sz w:val="44"/>
          <w:szCs w:val="44"/>
        </w:rPr>
        <w:t>（共204项）</w:t>
      </w:r>
    </w:p>
    <w:p>
      <w:pPr>
        <w:spacing w:line="560" w:lineRule="exact"/>
        <w:jc w:val="center"/>
        <w:rPr>
          <w:rFonts w:ascii="Times New Roman" w:hAnsi="Times New Roman" w:eastAsia="方正楷体_GBK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黑体_GBK" w:hAnsi="Times New Roman" w:eastAsia="方正黑体_GBK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Times New Roman" w:eastAsia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新入选项目（143项）</w:t>
      </w:r>
    </w:p>
    <w:p>
      <w:pPr>
        <w:spacing w:line="520" w:lineRule="exact"/>
        <w:jc w:val="center"/>
        <w:rPr>
          <w:rFonts w:ascii="Times New Roman" w:hAnsi="Times New Roman" w:eastAsia="宋体"/>
          <w:b/>
          <w:bCs/>
          <w:sz w:val="24"/>
          <w:szCs w:val="24"/>
        </w:rPr>
      </w:pPr>
    </w:p>
    <w:p>
      <w:pPr>
        <w:spacing w:line="520" w:lineRule="exact"/>
        <w:jc w:val="center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一、民间文学（15项）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735"/>
        <w:gridCol w:w="3046"/>
        <w:gridCol w:w="644"/>
        <w:gridCol w:w="1965"/>
        <w:gridCol w:w="2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0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申报地区或单位</w:t>
            </w:r>
          </w:p>
        </w:tc>
        <w:tc>
          <w:tcPr>
            <w:tcW w:w="27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建议保护单位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0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清官孙士寅的传说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曲靖市富源县</w:t>
            </w:r>
          </w:p>
        </w:tc>
        <w:tc>
          <w:tcPr>
            <w:tcW w:w="27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富源县文化馆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0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董永记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彝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玉溪市新平县</w:t>
            </w:r>
          </w:p>
        </w:tc>
        <w:tc>
          <w:tcPr>
            <w:tcW w:w="27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新平彝族傣族自治县文化馆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0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阿黑西尼摩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彝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红河州元阳县</w:t>
            </w:r>
          </w:p>
        </w:tc>
        <w:tc>
          <w:tcPr>
            <w:tcW w:w="27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元阳县文化馆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0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莫棉巴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彝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红河州泸西县</w:t>
            </w:r>
          </w:p>
        </w:tc>
        <w:tc>
          <w:tcPr>
            <w:tcW w:w="27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泸西县文化馆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0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个旧矿山歌谣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汉、彝、回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红河州个旧市</w:t>
            </w:r>
          </w:p>
        </w:tc>
        <w:tc>
          <w:tcPr>
            <w:tcW w:w="27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个旧市文化馆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0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苗族芦笙辞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苗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文山州</w:t>
            </w:r>
          </w:p>
        </w:tc>
        <w:tc>
          <w:tcPr>
            <w:tcW w:w="27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文山壮族苗族自治州苗学会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0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彝族古歌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彝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文山州富宁县</w:t>
            </w:r>
          </w:p>
        </w:tc>
        <w:tc>
          <w:tcPr>
            <w:tcW w:w="27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富宁县文化馆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0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巴塔麻嘎捧尚罗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傣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西双版纳州</w:t>
            </w:r>
          </w:p>
        </w:tc>
        <w:tc>
          <w:tcPr>
            <w:tcW w:w="27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西双版纳傣族自治州图书馆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0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千瓣莲花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傣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西双版纳州</w:t>
            </w:r>
          </w:p>
        </w:tc>
        <w:tc>
          <w:tcPr>
            <w:tcW w:w="27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西双版纳傣族自治州图书馆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0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兰嘎西贺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傣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西双版纳州</w:t>
            </w:r>
          </w:p>
        </w:tc>
        <w:tc>
          <w:tcPr>
            <w:tcW w:w="27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西双版纳傣族自治州图书馆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0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楹联（剑川楹联）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白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大理州剑川县</w:t>
            </w:r>
          </w:p>
        </w:tc>
        <w:tc>
          <w:tcPr>
            <w:tcW w:w="27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剑川县文化馆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0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猪八戒的传说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保山市隆阳区</w:t>
            </w:r>
          </w:p>
        </w:tc>
        <w:tc>
          <w:tcPr>
            <w:tcW w:w="27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保山市隆阳区文化馆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0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莫弄甘帕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傣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德宏州</w:t>
            </w:r>
          </w:p>
        </w:tc>
        <w:tc>
          <w:tcPr>
            <w:tcW w:w="27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德宏州文化馆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0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德昂族古歌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德昂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德宏州芒市</w:t>
            </w:r>
          </w:p>
        </w:tc>
        <w:tc>
          <w:tcPr>
            <w:tcW w:w="27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芒市文化馆（芒市非物质文化遗产保护中心）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0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阿边捋阿术秋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彝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丽江市</w:t>
            </w:r>
          </w:p>
        </w:tc>
        <w:tc>
          <w:tcPr>
            <w:tcW w:w="27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丽江市非物质文化遗产保护中心</w:t>
            </w:r>
          </w:p>
        </w:tc>
      </w:tr>
    </w:tbl>
    <w:p>
      <w:pPr>
        <w:rPr>
          <w:rFonts w:ascii="Times New Roman" w:hAnsi="Times New Roman" w:eastAsia="宋体"/>
          <w:b/>
          <w:bCs/>
          <w:sz w:val="24"/>
          <w:szCs w:val="24"/>
        </w:rPr>
      </w:pPr>
    </w:p>
    <w:p>
      <w:pPr>
        <w:pStyle w:val="2"/>
      </w:pPr>
    </w:p>
    <w:p>
      <w:pPr>
        <w:jc w:val="center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二、传统音乐（15项）</w:t>
      </w:r>
    </w:p>
    <w:tbl>
      <w:tblPr>
        <w:tblStyle w:val="5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720"/>
        <w:gridCol w:w="3058"/>
        <w:gridCol w:w="602"/>
        <w:gridCol w:w="1965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0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申报地区或单位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建议保护单位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0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傈僳族小葫芦笙舞曲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傈僳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昆明市禄劝县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禄劝县文化馆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0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会泽海腔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彝、汉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曲靖市会泽县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会泽县文化馆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0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傣族双声部民歌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傣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玉溪市元江县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元江哈尼族彝族傣族自治县文化馆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0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瑶族民歌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瑶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红河州河口县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河口县文化馆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7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05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佤族独弦胡音乐</w:t>
            </w:r>
          </w:p>
        </w:tc>
        <w:tc>
          <w:tcPr>
            <w:tcW w:w="6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佤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普洱市西盟县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西盟县文化馆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7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临沧市沧源县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沧源佤族自治县文化馆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0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基诺族民歌（啥高）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基诺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西双版纳州景洪市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景洪市文化馆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0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基诺族竹筒乐（奇科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·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布姑）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基诺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西双版纳州景洪市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景洪市文化馆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0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白族调（洱源西山白族调）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白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大理州洱源县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洱源县非物质文化遗产保护中心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0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彝族山歌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大理州南涧县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南涧彝族自治县文化馆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0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德昂族嵿尚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德昂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德宏州瑞丽市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瑞丽市文化馆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7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0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纳西族民歌（嫁女调）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纳西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丽江市玉龙县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玉龙纳西族自治县非物质文化遗产保护中心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71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纳西族民歌（哦姆达）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纳西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丽江市古城区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丽江市古城区非物质文化遗产保护管理中心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7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纳西族民歌（时本授）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纳西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丽江市古城区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丽江市古城区非物质文化遗产保护管理中心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7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058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普米族民歌</w:t>
            </w:r>
          </w:p>
        </w:tc>
        <w:tc>
          <w:tcPr>
            <w:tcW w:w="6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普米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丽江市宁蒗县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宁蒗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</w:rPr>
              <w:t>彝族自治</w:t>
            </w: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71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8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怒江州兰坪县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兰坪县非物质文化遗产保护中心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7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迪庆州维西县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维西傈僳族自治县文化遗产保护所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0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藏族山歌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藏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迪庆州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迪庆藏族自治州非物质文化遗产保护中心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0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藏族礼俗歌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（勒）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藏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迪庆州德钦县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德钦县非物质文化遗产保护中心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0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赶马调（永德赶马调）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临沧市永德县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永德县非物质文化遗产保护中心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0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佤族民歌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佤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临沧市沧源县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沧源佤族自治县文化馆</w:t>
            </w:r>
          </w:p>
        </w:tc>
      </w:tr>
    </w:tbl>
    <w:p>
      <w:pPr>
        <w:spacing w:line="520" w:lineRule="exact"/>
        <w:rPr>
          <w:rFonts w:ascii="Times New Roman" w:hAnsi="Times New Roman" w:eastAsia="宋体"/>
          <w:sz w:val="24"/>
          <w:szCs w:val="24"/>
        </w:rPr>
      </w:pPr>
    </w:p>
    <w:p>
      <w:pPr>
        <w:spacing w:line="520" w:lineRule="exact"/>
        <w:jc w:val="center"/>
        <w:rPr>
          <w:rFonts w:ascii="Times New Roman" w:hAnsi="Times New Roman" w:eastAsia="宋体"/>
          <w:sz w:val="24"/>
          <w:szCs w:val="24"/>
        </w:rPr>
      </w:pPr>
      <w:bookmarkStart w:id="0" w:name="_Hlk101032206"/>
      <w:r>
        <w:rPr>
          <w:rFonts w:ascii="Times New Roman" w:hAnsi="Times New Roman" w:eastAsia="宋体"/>
          <w:b/>
          <w:bCs/>
          <w:sz w:val="24"/>
          <w:szCs w:val="24"/>
        </w:rPr>
        <w:t>三、传统舞蹈（12项）</w:t>
      </w:r>
    </w:p>
    <w:tbl>
      <w:tblPr>
        <w:tblStyle w:val="5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759"/>
        <w:gridCol w:w="2925"/>
        <w:gridCol w:w="660"/>
        <w:gridCol w:w="1950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申报地区或单位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建议保护单位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颠乐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昆明市晋宁区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昆明市晋宁区文化馆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蒿枝龙舞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昆明市嵩明县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嵩明县文化馆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彝族确比舞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曲靖市麒麟区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曲靖市麒麟区文化馆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布依族把式舞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布依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曲靖市罗平县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罗平县文化馆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八脚穿花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彝、傈僳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楚雄州武定县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武定县文化馆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彝族大锣笙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楚雄州双柏县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双柏县文化馆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罗思则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玉溪市峨山县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峨山彝族自治县文艺创作室（峨山彝族自治县文化遗产保护传承中心）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傣族篾帽舞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傣、壮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红河州金平县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金平县文化馆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瑶族盘王舞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瑶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文山州富宁县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富宁县文化馆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傈僳族打跳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傈僳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丽江市华坪县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华坪县文化馆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藏族情舞（学羌）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藏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迪庆州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迪庆藏族自治州非物质文化遗产保护中心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傣族紧那罗舞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傣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临沧市耿马县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耿马傣族佤族自治县文化馆</w:t>
            </w:r>
          </w:p>
        </w:tc>
      </w:tr>
      <w:bookmarkEnd w:id="0"/>
    </w:tbl>
    <w:p>
      <w:pPr>
        <w:rPr>
          <w:rFonts w:ascii="Times New Roman" w:hAnsi="Times New Roman" w:eastAsia="宋体"/>
          <w:sz w:val="24"/>
          <w:szCs w:val="24"/>
        </w:rPr>
      </w:pPr>
    </w:p>
    <w:p>
      <w:pPr>
        <w:jc w:val="center"/>
        <w:rPr>
          <w:rFonts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ascii="Times New Roman" w:hAnsi="Times New Roman" w:eastAsia="宋体"/>
          <w:b/>
          <w:bCs/>
          <w:kern w:val="0"/>
          <w:sz w:val="24"/>
          <w:szCs w:val="24"/>
        </w:rPr>
        <w:t>四、传统戏剧（1项）</w:t>
      </w:r>
    </w:p>
    <w:tbl>
      <w:tblPr>
        <w:tblStyle w:val="5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798"/>
        <w:gridCol w:w="2955"/>
        <w:gridCol w:w="630"/>
        <w:gridCol w:w="1995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9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申报地区或单位</w:t>
            </w:r>
          </w:p>
        </w:tc>
        <w:tc>
          <w:tcPr>
            <w:tcW w:w="27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建议保护单位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传统戏剧</w:t>
            </w:r>
          </w:p>
        </w:tc>
        <w:tc>
          <w:tcPr>
            <w:tcW w:w="29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木偶戏（傣族木偶戏）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傣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德宏州盈江县</w:t>
            </w:r>
          </w:p>
        </w:tc>
        <w:tc>
          <w:tcPr>
            <w:tcW w:w="27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盈江县文化馆</w:t>
            </w:r>
          </w:p>
        </w:tc>
      </w:tr>
    </w:tbl>
    <w:p>
      <w:pPr>
        <w:rPr>
          <w:rFonts w:ascii="Times New Roman" w:hAnsi="Times New Roman" w:eastAsia="宋体"/>
          <w:sz w:val="24"/>
          <w:szCs w:val="24"/>
        </w:rPr>
      </w:pPr>
    </w:p>
    <w:p>
      <w:pPr>
        <w:jc w:val="center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ascii="Times New Roman" w:hAnsi="Times New Roman" w:eastAsia="宋体"/>
          <w:b/>
          <w:bCs/>
          <w:kern w:val="0"/>
          <w:sz w:val="24"/>
          <w:szCs w:val="24"/>
        </w:rPr>
        <w:t>五、曲艺（共计3项）</w:t>
      </w: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38"/>
        <w:gridCol w:w="2940"/>
        <w:gridCol w:w="645"/>
        <w:gridCol w:w="2010"/>
        <w:gridCol w:w="2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申报地区或单位</w:t>
            </w:r>
          </w:p>
        </w:tc>
        <w:tc>
          <w:tcPr>
            <w:tcW w:w="27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建议保护单位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曲艺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云南评书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昆明市</w:t>
            </w:r>
          </w:p>
        </w:tc>
        <w:tc>
          <w:tcPr>
            <w:tcW w:w="27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昆明市文化馆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曲艺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打鼓草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昭通市</w:t>
            </w:r>
          </w:p>
        </w:tc>
        <w:tc>
          <w:tcPr>
            <w:tcW w:w="27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昭通市非物质文化遗产保护中心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曲艺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布依族八音坐唱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布依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曲靖市罗平县</w:t>
            </w:r>
          </w:p>
        </w:tc>
        <w:tc>
          <w:tcPr>
            <w:tcW w:w="27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罗平县文化馆</w:t>
            </w:r>
          </w:p>
        </w:tc>
      </w:tr>
    </w:tbl>
    <w:p>
      <w:pPr>
        <w:spacing w:line="520" w:lineRule="exact"/>
        <w:jc w:val="both"/>
        <w:rPr>
          <w:rFonts w:ascii="Times New Roman" w:hAnsi="Times New Roman" w:eastAsia="宋体"/>
          <w:b/>
          <w:bCs/>
          <w:kern w:val="0"/>
          <w:sz w:val="24"/>
          <w:szCs w:val="24"/>
        </w:rPr>
      </w:pPr>
    </w:p>
    <w:p>
      <w:pPr>
        <w:spacing w:line="520" w:lineRule="exact"/>
        <w:jc w:val="center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ascii="Times New Roman" w:hAnsi="Times New Roman" w:eastAsia="宋体"/>
          <w:b/>
          <w:bCs/>
          <w:kern w:val="0"/>
          <w:sz w:val="24"/>
          <w:szCs w:val="24"/>
        </w:rPr>
        <w:t>六、传统体育、游艺与杂技（7项）</w:t>
      </w: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731"/>
        <w:gridCol w:w="2925"/>
        <w:gridCol w:w="660"/>
        <w:gridCol w:w="1980"/>
        <w:gridCol w:w="2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申报地区或单位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建议保护单位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传统体育、游艺与杂技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五祖鹤阳拳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昆明市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昆明市五祖鹤阳武学研究院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传统体育、游艺与杂技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高台狮舞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昭通市永善县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永善县文化馆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传统体育、游艺与杂技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舞龙舞狮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汉、彝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楚雄州禄丰市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禄丰市文化馆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传统体育、游艺与杂技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什蹉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纳西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丽江市玉龙县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玉龙纳西族自治县非物质文化遗产保护中心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传统体育、游艺与杂技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傣族女创拳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傣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临沧市耿马县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耿马傣族佤族自治县文化馆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传统体育、游艺与杂技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云南燕青拳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云南省武术协会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云南省武术协会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传统体育、游艺与杂技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云南查拳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回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云南省武术协会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云南省武术协会</w:t>
            </w:r>
          </w:p>
        </w:tc>
      </w:tr>
    </w:tbl>
    <w:p>
      <w:pPr>
        <w:spacing w:line="520" w:lineRule="exact"/>
        <w:rPr>
          <w:rFonts w:ascii="Times New Roman" w:hAnsi="Times New Roman" w:eastAsia="宋体"/>
          <w:sz w:val="24"/>
          <w:szCs w:val="24"/>
        </w:rPr>
      </w:pPr>
    </w:p>
    <w:p>
      <w:pPr>
        <w:spacing w:line="520" w:lineRule="exact"/>
        <w:jc w:val="center"/>
        <w:rPr>
          <w:rFonts w:ascii="Times New Roman" w:hAnsi="Times New Roman" w:eastAsia="宋体"/>
          <w:sz w:val="24"/>
          <w:szCs w:val="24"/>
        </w:rPr>
      </w:pPr>
      <w:bookmarkStart w:id="1" w:name="_Hlk101033039"/>
      <w:r>
        <w:rPr>
          <w:rFonts w:ascii="Times New Roman" w:hAnsi="Times New Roman" w:eastAsia="宋体"/>
          <w:b/>
          <w:bCs/>
          <w:sz w:val="24"/>
          <w:szCs w:val="24"/>
        </w:rPr>
        <w:t>七、传统美术（11项）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719"/>
        <w:gridCol w:w="2940"/>
        <w:gridCol w:w="675"/>
        <w:gridCol w:w="1980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申报地区或单位</w:t>
            </w:r>
          </w:p>
        </w:tc>
        <w:tc>
          <w:tcPr>
            <w:tcW w:w="27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建议保护单位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面具（狮虎面具）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昆明市石林县</w:t>
            </w:r>
          </w:p>
        </w:tc>
        <w:tc>
          <w:tcPr>
            <w:tcW w:w="274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石林县文化馆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贴花（宝峰贴花）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昆明市晋宁区</w:t>
            </w:r>
          </w:p>
        </w:tc>
        <w:tc>
          <w:tcPr>
            <w:tcW w:w="274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昆明市晋宁区文化馆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26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1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瓦猫（昆明瓦猫）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昆明市</w:t>
            </w:r>
          </w:p>
        </w:tc>
        <w:tc>
          <w:tcPr>
            <w:tcW w:w="274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昆明市文化馆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瓦猫（永胜瓦猫）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丽江市永胜县</w:t>
            </w:r>
          </w:p>
        </w:tc>
        <w:tc>
          <w:tcPr>
            <w:tcW w:w="274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永胜县文化馆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爨体书法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曲靖市</w:t>
            </w:r>
          </w:p>
        </w:tc>
        <w:tc>
          <w:tcPr>
            <w:tcW w:w="274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曲靖市文化馆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1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民间绘画（沾益民间彩绘画）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曲靖市沾益区</w:t>
            </w:r>
          </w:p>
        </w:tc>
        <w:tc>
          <w:tcPr>
            <w:tcW w:w="274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曲靖市沾益区文化馆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民间绘画（瑶族民间绘画）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瑶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文山州富宁县</w:t>
            </w:r>
          </w:p>
        </w:tc>
        <w:tc>
          <w:tcPr>
            <w:tcW w:w="274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富宁县文化馆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根雕（楚雄根雕）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楚雄州</w:t>
            </w:r>
          </w:p>
        </w:tc>
        <w:tc>
          <w:tcPr>
            <w:tcW w:w="274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楚雄彝族自治州文化馆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骨角工艺（楚雄骨角工艺）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楚雄州楚雄市</w:t>
            </w:r>
          </w:p>
        </w:tc>
        <w:tc>
          <w:tcPr>
            <w:tcW w:w="274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楚雄市非物质文化遗产保护中心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傣族金水漏印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傣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普洱市孟连县</w:t>
            </w:r>
          </w:p>
        </w:tc>
        <w:tc>
          <w:tcPr>
            <w:tcW w:w="274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孟连县文化馆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傣文书法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傣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德宏州</w:t>
            </w:r>
          </w:p>
        </w:tc>
        <w:tc>
          <w:tcPr>
            <w:tcW w:w="274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德宏州艺术研究所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彩砂坛城绘制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藏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迪庆州</w:t>
            </w:r>
          </w:p>
        </w:tc>
        <w:tc>
          <w:tcPr>
            <w:tcW w:w="274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迪庆藏族自治州非物质文化遗产保护中心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漆刻（昭通漆刻）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昭通市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昭通市物质文化遗产保护中心</w:t>
            </w:r>
          </w:p>
        </w:tc>
      </w:tr>
    </w:tbl>
    <w:p>
      <w:pPr>
        <w:spacing w:line="520" w:lineRule="exact"/>
        <w:jc w:val="center"/>
        <w:rPr>
          <w:rFonts w:ascii="Times New Roman" w:hAnsi="Times New Roman" w:eastAsia="宋体"/>
          <w:b/>
          <w:bCs/>
          <w:sz w:val="24"/>
          <w:szCs w:val="24"/>
        </w:rPr>
      </w:pPr>
    </w:p>
    <w:p>
      <w:pPr>
        <w:spacing w:line="520" w:lineRule="exact"/>
        <w:jc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八、传统技艺（44项）</w:t>
      </w:r>
    </w:p>
    <w:tbl>
      <w:tblPr>
        <w:tblStyle w:val="5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56"/>
        <w:gridCol w:w="2925"/>
        <w:gridCol w:w="675"/>
        <w:gridCol w:w="1980"/>
        <w:gridCol w:w="2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申报地区或单位</w:t>
            </w:r>
          </w:p>
        </w:tc>
        <w:tc>
          <w:tcPr>
            <w:tcW w:w="274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建议保护单位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风筝制作技艺（滇式风筝制作技艺）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昆明市</w:t>
            </w:r>
          </w:p>
        </w:tc>
        <w:tc>
          <w:tcPr>
            <w:tcW w:w="2741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昆明市文化馆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锔瓷技艺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昆明市盘龙区</w:t>
            </w:r>
          </w:p>
        </w:tc>
        <w:tc>
          <w:tcPr>
            <w:tcW w:w="2741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昆明市盘龙区文化馆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3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地毯织造技艺（昭通地毯织造技艺）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昭通市昭阳区</w:t>
            </w:r>
          </w:p>
        </w:tc>
        <w:tc>
          <w:tcPr>
            <w:tcW w:w="2741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昭通市昭阳区文化馆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4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菜刀锻制技艺（北闸菜刀锻制技艺）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昭通市</w:t>
            </w:r>
          </w:p>
        </w:tc>
        <w:tc>
          <w:tcPr>
            <w:tcW w:w="2741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昭通市非物质文化遗产保护中心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5</w:t>
            </w:r>
          </w:p>
        </w:tc>
        <w:tc>
          <w:tcPr>
            <w:tcW w:w="756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民族乐器制作技艺（姊妹箫制作技艺）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曲靖市罗平县</w:t>
            </w:r>
          </w:p>
        </w:tc>
        <w:tc>
          <w:tcPr>
            <w:tcW w:w="2741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罗平县文化馆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民族乐器制作技艺（纳西族乐器“曲项琵琶”制作技艺）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纳西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丽江市</w:t>
            </w: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古城区</w:t>
            </w:r>
          </w:p>
        </w:tc>
        <w:tc>
          <w:tcPr>
            <w:tcW w:w="2741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丽江市古城区非物质文化遗产保护管理中心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vMerge w:val="restart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民族乐器制作技艺（四弦制作技艺）</w:t>
            </w:r>
          </w:p>
        </w:tc>
        <w:tc>
          <w:tcPr>
            <w:tcW w:w="675" w:type="dxa"/>
            <w:vMerge w:val="restart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彝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玉溪市峨山县</w:t>
            </w:r>
          </w:p>
        </w:tc>
        <w:tc>
          <w:tcPr>
            <w:tcW w:w="2741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峨山彝族自治县文艺创作室（峨山彝族自治县文化遗产保护传承中心）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70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红河州石屏县</w:t>
            </w:r>
          </w:p>
        </w:tc>
        <w:tc>
          <w:tcPr>
            <w:tcW w:w="2741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石屏县文化馆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6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传统木构建筑维修和营造技艺（通海）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玉溪市通海县</w:t>
            </w:r>
          </w:p>
        </w:tc>
        <w:tc>
          <w:tcPr>
            <w:tcW w:w="2741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通海县文化馆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7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竹楼营造技艺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傣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西双版纳州</w:t>
            </w:r>
          </w:p>
        </w:tc>
        <w:tc>
          <w:tcPr>
            <w:tcW w:w="2741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西双版纳傣族自治州文化馆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8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龙舟制作技艺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傣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西双版纳州</w:t>
            </w:r>
          </w:p>
        </w:tc>
        <w:tc>
          <w:tcPr>
            <w:tcW w:w="2741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西双版纳傣族自治州文化馆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9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传统玩具制作技艺（白族儿童玩具制作技艺）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白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大理州剑川县</w:t>
            </w:r>
          </w:p>
        </w:tc>
        <w:tc>
          <w:tcPr>
            <w:tcW w:w="2741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剑川县文化馆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10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白族民居营造技艺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白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大理州</w:t>
            </w:r>
          </w:p>
        </w:tc>
        <w:tc>
          <w:tcPr>
            <w:tcW w:w="2741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大理州非物质文化遗产保护中心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11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口弦制作技艺（傈僳族萨片麻姑制作技艺）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傈僳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保山市龙陵县</w:t>
            </w:r>
          </w:p>
        </w:tc>
        <w:tc>
          <w:tcPr>
            <w:tcW w:w="2741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龙陵县文化馆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12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传统棉纺织技艺（傣族土布制作技艺）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傣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德宏州芒市</w:t>
            </w:r>
          </w:p>
        </w:tc>
        <w:tc>
          <w:tcPr>
            <w:tcW w:w="2741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芒市文化馆（芒市非物质文化遗产保护中心）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13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独龙毯制作技艺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独龙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怒江州贡山县</w:t>
            </w:r>
          </w:p>
        </w:tc>
        <w:tc>
          <w:tcPr>
            <w:tcW w:w="2741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贡山县文化馆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14</w:t>
            </w:r>
          </w:p>
        </w:tc>
        <w:tc>
          <w:tcPr>
            <w:tcW w:w="756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vMerge w:val="restart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弩弓制作技艺</w:t>
            </w:r>
          </w:p>
        </w:tc>
        <w:tc>
          <w:tcPr>
            <w:tcW w:w="675" w:type="dxa"/>
            <w:vMerge w:val="restart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傈僳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怒江州泸水市</w:t>
            </w:r>
          </w:p>
        </w:tc>
        <w:tc>
          <w:tcPr>
            <w:tcW w:w="2741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泸水市文化馆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迪庆州维西县</w:t>
            </w:r>
          </w:p>
        </w:tc>
        <w:tc>
          <w:tcPr>
            <w:tcW w:w="2741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维西傈僳族自治县文化遗产保护所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15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皮革制作技艺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藏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迪庆州</w:t>
            </w:r>
          </w:p>
        </w:tc>
        <w:tc>
          <w:tcPr>
            <w:tcW w:w="2741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迪庆藏族自治州非物质文化遗产保护中心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16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藏族民居营造技艺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藏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迪庆州</w:t>
            </w:r>
          </w:p>
        </w:tc>
        <w:tc>
          <w:tcPr>
            <w:tcW w:w="2741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迪庆藏族自治州非物质文化遗产保护中心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17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手工木梭轮搓绳技艺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藏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迪庆州香格里拉市</w:t>
            </w:r>
          </w:p>
        </w:tc>
        <w:tc>
          <w:tcPr>
            <w:tcW w:w="2741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香格里拉市文化遗产管理所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18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拉祜族木掌楼营造技艺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拉祜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临沧市临翔区</w:t>
            </w:r>
          </w:p>
        </w:tc>
        <w:tc>
          <w:tcPr>
            <w:tcW w:w="2741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临沧市临翔区文化馆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19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古籍修复技艺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汉、彝、藏、傣、纳西、水等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云南省图书馆</w:t>
            </w:r>
          </w:p>
        </w:tc>
        <w:tc>
          <w:tcPr>
            <w:tcW w:w="2741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云南省图书馆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20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绿茶制作技艺（十里香茶制作技艺）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昆明市石林县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石林县文化馆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绿茶制作技艺（白竹山茶制作技艺）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彝、汉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楚雄州双柏县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双柏县文化馆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绿茶制作技艺（回龙茶制作技艺）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德宏州梁河县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梁河县文化馆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昆明回族菜肴烹饪技艺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回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昆明市五华区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昆明市五华区文化馆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22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鸭肉烹制技艺（晋宁卤鸭制作技艺）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昆明市晋宁区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昆明市晋宁区文化馆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鸭肉烹制技艺（大营街烤鸭制作技艺）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玉溪市红塔区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玉溪市红塔区非物质文化遗产保护传承展演中心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23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传统面食及糕点制作技艺（月中桂绿豆糕制作技艺）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昭通市昭阳区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昭通市昭阳区文化馆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传统面食及糕点制作技艺（传统粑粑制作技艺）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昭通市盐津县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云南省盐津县文化馆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传统面食及糕点制作技艺（小粑粑制作技艺）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曲靖市沾益区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曲靖市沾益区文化馆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传统面食及糕点制作技艺（泼水粑粑制作技艺）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傣、德昂、阿昌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德宏州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德宏州文化馆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传统面食及糕点制作技艺（蒙自年糕制作技艺）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红河州蒙自市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蒙自市文化馆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传统面食及糕点制作技艺（宣威火腿月饼制作技艺）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曲靖市宣威市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宣威市文化馆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传统面食及糕点制作技艺（元谋泡果制作技艺）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楚雄州元谋县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元谋县文化馆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传统面食及糕点制作技艺（豆末糖制作技艺）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玉溪市通海县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通海县文化馆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传统面食及糕点制作技艺（双龙麻脆制作技艺）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哈尼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普洱市墨江县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墨江县文化馆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传统面食及糕点制作技艺（德钦糕点制作技艺）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藏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迪庆州德钦县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德钦县非物质文化遗产保护中心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24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养蜂酿蜜传统技艺（土法养蜂酿蜜提蜡技艺）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汉、回、彝、苗等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昭通市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昭通市非物质文化遗产保护中心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养蜂酿蜜传统技艺（菖河蜂蜜制作技艺）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楚雄州姚安县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姚安县非物质文化遗产保护传承展演中心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荞丝制作技艺（马龙荞丝制作技艺）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曲靖市马龙区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曲靖市马龙区文化馆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魔芋制作技艺（富源魔芋制作技艺）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曲靖市富源县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富源县文化馆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宣威菜烹饪技艺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曲靖市宣威市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宣威市文化馆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28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酱（腌）菜制作技艺（曲靖韭菜花制作技艺）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曲靖市麒麟区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曲靖市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麒麟区文化馆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酱（腌）菜制作技艺（永胜辣参制作技艺）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丽江市永胜县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永胜县文化馆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29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鸡肉烹制技艺（沾益辣子鸡制作技艺）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曲靖市沾益区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曲靖市沾益区文化馆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鸡肉烹制技艺（勐海烤鸡制作技艺）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傣、哈尼、拉祜、布朗、景颇等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西双版纳州勐海县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勐海县文化馆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鸡肉烹制技艺（永平黄焖鸡制作技艺）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大理州永平县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永平县非物质文化遗产保护中心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鸡肉烹制技艺（云县手撕鸡制作技艺）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临沧市云县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云县文化馆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30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套肠制作技艺（姚安套肠制作技艺）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楚雄州姚安县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姚安县非物质文化遗产保护传承展演中心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31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鱼肉烹制技艺（盐水鱼烹制技艺）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玉溪市江川区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玉溪市江川区文化馆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鱼肉烹制技艺（大理酸辣鱼烹制技艺）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白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大理州大理市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大理市非物质文化遗产保护管理所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32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果脯蜜饯制作技艺（玉香楼蜜饯制作技艺）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玉溪市红塔区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玉溪市红塔区非物质文化遗产保护传承展演中心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果脯蜜饯制作技艺（洱源雕梅）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白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大理洱源县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洱源县非物质文化遗产保护中心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33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小吃制作技艺（白族米干制作技艺）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白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玉溪市元江县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元江哈尼族彝族傣族自治县文化馆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小吃制作技艺（文山传统小吃（凉品））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壮、汉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文山州文山市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文山市文化馆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小吃制作技艺（乳扇制作技艺）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白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大理州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大理州非物质文化遗产保护中心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小吃制作技艺（干栏片制作技艺）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保山市施甸县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施甸县文化馆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小吃制作技艺（佤族鸡肉烂饭制作技艺）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佤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临沧市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临沧市非物质文化遗产保护中心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小吃制作技艺（撒苤制作技艺）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汉、景颇、德昂、阿昌、傈僳等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德宏州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德宏州文化馆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小吃制作技艺（傈僳族传统饮食“克耍俄粒”）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傈僳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迪庆州维西县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维西傈僳族自治县文化遗产保护所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小吃制作技艺（傣族牛撒撇制作技艺）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傣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临沧市耿马县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耿马傣族佤族自治县文化馆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34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土司宴制作技艺（广南土司宴制作技艺）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壮、汉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文山州广南县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广南县非物质文化遗产保护中心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35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普洱茶制作技艺（景迈山传统手工制茶技艺）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布朗、傣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普洱市澜沧县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澜沧县文化馆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普洱茶制作技艺（水之灵古茶制作技艺）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哈尼、汉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普洱市墨江县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墨江景星水之灵茶业庄园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普洱茶制作技艺（古六大茶山贡茶制作技艺）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汉、彝、傣、回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西双版纳州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西双版纳傣族自治州文化馆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36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食用油传统制作技艺（野生铁核桃油压榨技艺）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拉祜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普洱市镇沅县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镇沅县文化馆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37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甜茶制作技艺（太和甜茶制作技艺）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彝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普洱市镇沅县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镇沅县文化馆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38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白茶制作技艺（景谷秧塔白茶制作技艺）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普洱市景谷县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景谷县文化馆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39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猪肉烹制技艺（弥渡卷蹄制作技艺）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大理州弥渡县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弥渡县文化馆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猪肉烹制技艺（油底肉制作技艺）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丽江市华坪县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华坪县文化馆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猪肉烹制技艺（怒族琵琶肉腌制技艺）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怒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怒江州贡山县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贡山县文化馆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猪肉烹制技艺（傣族火烧猪制作技艺）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傣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德宏州盈江县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盈江县文化馆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40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土罐茶制作技艺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布朗、彝、汉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保山市施甸县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施甸县文化馆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41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红茶制作技艺（昌宁红茶制作技艺）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汉、布朗、傣、苗、彝、回、傈僳、白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保山市昌宁县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昌宁县文化馆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42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景颇族绿叶宴制作技艺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景颇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德宏州盈江县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盈江县文化馆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43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漆油制作技艺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傈僳、怒、白等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怒江州泸水市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泸水市文化馆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44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奶制品制作技艺（藏族奶制品（奶渣）制作技艺）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藏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迪庆州香格里拉市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香格里拉市文化遗产管理所</w:t>
            </w:r>
          </w:p>
        </w:tc>
      </w:tr>
    </w:tbl>
    <w:p>
      <w:pPr>
        <w:spacing w:line="520" w:lineRule="exact"/>
        <w:rPr>
          <w:rFonts w:ascii="Times New Roman" w:hAnsi="Times New Roman" w:eastAsia="宋体"/>
          <w:sz w:val="24"/>
          <w:szCs w:val="24"/>
        </w:rPr>
      </w:pPr>
    </w:p>
    <w:p>
      <w:pPr>
        <w:spacing w:line="520" w:lineRule="exact"/>
        <w:jc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九、传统医药（4项）</w:t>
      </w: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750"/>
        <w:gridCol w:w="2925"/>
        <w:gridCol w:w="675"/>
        <w:gridCol w:w="1980"/>
        <w:gridCol w:w="2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申报地区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或单位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建议保护单位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传统医药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传统中医药文化（黄家医圈中医药）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昆明市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云南黄家医圈中医肿瘤医院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传统医药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佤族医药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佤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临沧市沧源县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沧源佤族自治县中医佤药医院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传统医药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拉祜族医药（药浴疗法）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拉祜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临沧市双江县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双江拉祜族佤族布朗族傣族自治县文化馆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传统医药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中医诊疗法（吴氏中医扶阳疗法）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云南省中医医院（云南中医药大学第一附属医院）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云南省中医医院（云南中医药大学第一附属医院）</w:t>
            </w:r>
          </w:p>
        </w:tc>
      </w:tr>
    </w:tbl>
    <w:p>
      <w:pPr>
        <w:spacing w:line="520" w:lineRule="exact"/>
        <w:rPr>
          <w:rFonts w:ascii="Times New Roman" w:hAnsi="Times New Roman" w:eastAsia="宋体"/>
          <w:sz w:val="24"/>
          <w:szCs w:val="24"/>
        </w:rPr>
      </w:pPr>
    </w:p>
    <w:p>
      <w:pPr>
        <w:spacing w:line="520" w:lineRule="exact"/>
        <w:jc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十、民俗（31项）</w:t>
      </w:r>
    </w:p>
    <w:tbl>
      <w:tblPr>
        <w:tblStyle w:val="5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750"/>
        <w:gridCol w:w="2940"/>
        <w:gridCol w:w="660"/>
        <w:gridCol w:w="2010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申报地区或单位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建议保护单位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彝族六祖分支祭祖仪式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昭通市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昭通市少数民族文化研究中心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布依族服饰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布依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曲靖市罗平县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罗平县文化馆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牟定三月会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彝、汉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楚雄州牟定县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牟定县文化馆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二月二戏会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玉溪市易门县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云南省易门县文化馆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彝族吃花酒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玉溪市新平县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新平彝族傣族自治县文化馆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傣族喊月亮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傣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玉溪市新平县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新平彝族傣族自治县文化馆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木刻分水制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哈尼、彝、傣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红河州元阳县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元阳县文化馆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哈尼族仰阿那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哈尼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红河州红河县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红河县文化馆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彝族婚俗猜新娘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红河州泸西县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泸西县文化馆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瑶族服饰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瑶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红河州河口县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河口县文化馆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壮族鸟衣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壮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文山州西畴县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西畴县非物质文化遗产保护中心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5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尝新节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壮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文山州砚山县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砚山县非物质文化遗产保护中心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大理州祥云县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祥云县非物质文化遗产保护中心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景颇、傈僳、佤等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德宏州瑞丽市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瑞丽市文化馆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荞菜节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文山州麻栗坡县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麻栗坡县文化馆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白族太平节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白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文山州丘北县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丘北县非物质文化遗产保护中心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彝族草马节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文山州砚山县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砚山县非物质文化遗产保护中心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苏玛礼俗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傣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西双版纳州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西双版纳傣族自治州文化馆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耆英会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白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大理州大理市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大理市非物质文化遗产保护管理所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密祉元宵灯会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大理州弥渡县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弥渡县文化馆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打保境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保山市腾冲市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腾冲市文化馆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德昂族龙阳节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德昂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德宏州陇川县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陇川县文化馆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彝族粑粑节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丽江市永胜县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永胜县文化馆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普米族吾昔节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普米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丽江市宁蒗县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宁蒗彝族自治县非物质文化遗产保护中心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纳西族成丁礼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纳西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丽江市宁蒗县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宁蒗彝族自治县非物质文化遗产保护中心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怒族如密期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怒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怒江州福贡县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福贡县文化馆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藏族祭山跑马节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藏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迪庆州香格里拉市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香格里拉市文化遗产管理所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藏族射箭习俗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藏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迪庆州德钦县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德钦县非物质文化遗产保护中心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达摩祖师洞转山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藏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迪庆州维西县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维西傈僳族自治县文化遗产保护所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傈僳族纳么黑吉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傈僳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迪庆州德钦县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德钦县非物质文化遗产保护中心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佤族贡象节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佤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临沧市沧源县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沧源佤族自治县文化馆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彝族桑沼哩节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临沧市永德县</w:t>
            </w:r>
          </w:p>
        </w:tc>
        <w:tc>
          <w:tcPr>
            <w:tcW w:w="2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永德县非物质文化遗产保护中心</w:t>
            </w:r>
          </w:p>
        </w:tc>
      </w:tr>
    </w:tbl>
    <w:p>
      <w:pPr>
        <w:pStyle w:val="2"/>
        <w:rPr>
          <w:color w:val="auto"/>
        </w:rPr>
      </w:pPr>
    </w:p>
    <w:p>
      <w:pPr>
        <w:spacing w:line="560" w:lineRule="exact"/>
        <w:jc w:val="center"/>
        <w:rPr>
          <w:rFonts w:hint="eastAsia" w:ascii="方正黑体_GBK" w:hAnsi="Times New Roman" w:eastAsia="方正黑体_GBK"/>
          <w:color w:val="auto"/>
          <w:szCs w:val="32"/>
        </w:rPr>
      </w:pPr>
      <w:r>
        <w:rPr>
          <w:rFonts w:hint="eastAsia" w:ascii="方正黑体_GBK" w:hAnsi="Times New Roman" w:eastAsia="方正黑体_GBK"/>
          <w:color w:val="auto"/>
          <w:szCs w:val="32"/>
        </w:rPr>
        <w:t>扩展项目（61项）</w:t>
      </w:r>
    </w:p>
    <w:p>
      <w:pPr>
        <w:spacing w:line="520" w:lineRule="exact"/>
        <w:jc w:val="center"/>
        <w:rPr>
          <w:rFonts w:ascii="Times New Roman" w:hAnsi="Times New Roman" w:eastAsia="宋体"/>
          <w:b/>
          <w:sz w:val="24"/>
          <w:szCs w:val="24"/>
        </w:rPr>
      </w:pPr>
    </w:p>
    <w:p>
      <w:pPr>
        <w:spacing w:line="520" w:lineRule="exact"/>
        <w:jc w:val="center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一、民间文学（1项）</w:t>
      </w:r>
    </w:p>
    <w:tbl>
      <w:tblPr>
        <w:tblStyle w:val="5"/>
        <w:tblW w:w="9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765"/>
        <w:gridCol w:w="2940"/>
        <w:gridCol w:w="690"/>
        <w:gridCol w:w="2042"/>
        <w:gridCol w:w="2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0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申报地区或单位</w:t>
            </w:r>
          </w:p>
        </w:tc>
        <w:tc>
          <w:tcPr>
            <w:tcW w:w="26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建议保护单位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壮族童谣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壮</w:t>
            </w:r>
          </w:p>
        </w:tc>
        <w:tc>
          <w:tcPr>
            <w:tcW w:w="204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文山州西畴县</w:t>
            </w:r>
          </w:p>
        </w:tc>
        <w:tc>
          <w:tcPr>
            <w:tcW w:w="26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西畴县非物质文化遗产保护中心</w:t>
            </w:r>
          </w:p>
        </w:tc>
      </w:tr>
    </w:tbl>
    <w:p>
      <w:pPr>
        <w:spacing w:line="520" w:lineRule="exact"/>
        <w:rPr>
          <w:rFonts w:ascii="Times New Roman" w:hAnsi="Times New Roman" w:eastAsia="宋体"/>
          <w:sz w:val="24"/>
          <w:szCs w:val="24"/>
        </w:rPr>
      </w:pPr>
    </w:p>
    <w:p>
      <w:pPr>
        <w:spacing w:line="520" w:lineRule="exact"/>
        <w:jc w:val="center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二、传统音乐（4项）</w:t>
      </w:r>
    </w:p>
    <w:tbl>
      <w:tblPr>
        <w:tblStyle w:val="5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810"/>
        <w:gridCol w:w="2895"/>
        <w:gridCol w:w="705"/>
        <w:gridCol w:w="2070"/>
        <w:gridCol w:w="2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8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申报地区或单位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建议保护单位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35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289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口弦音乐（彝族口弦）</w:t>
            </w:r>
          </w:p>
        </w:tc>
        <w:tc>
          <w:tcPr>
            <w:tcW w:w="7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昆明市东川区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昆明市东川区文化馆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3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丽江市宁蒗县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宁蒗彝族自治县非物质文化遗产保护中心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28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唢呐乐（苗族大唢呐）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苗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昭通市大关县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云南省大关县文化馆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28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傈僳族民歌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傈僳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楚雄州元谋县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元谋县文化馆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哈尼族民歌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哈尼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西双版纳州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西双版纳傣族自治州文化馆</w:t>
            </w:r>
          </w:p>
        </w:tc>
      </w:tr>
    </w:tbl>
    <w:p>
      <w:pPr>
        <w:spacing w:line="520" w:lineRule="exact"/>
        <w:jc w:val="both"/>
        <w:rPr>
          <w:rFonts w:ascii="Times New Roman" w:hAnsi="Times New Roman" w:eastAsia="宋体"/>
          <w:b/>
          <w:sz w:val="24"/>
          <w:szCs w:val="24"/>
        </w:rPr>
      </w:pPr>
    </w:p>
    <w:p>
      <w:pPr>
        <w:spacing w:line="520" w:lineRule="exact"/>
        <w:jc w:val="center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三、传统舞蹈（7项）</w:t>
      </w:r>
    </w:p>
    <w:tbl>
      <w:tblPr>
        <w:tblStyle w:val="5"/>
        <w:tblW w:w="9750" w:type="dxa"/>
        <w:tblInd w:w="-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810"/>
        <w:gridCol w:w="2895"/>
        <w:gridCol w:w="690"/>
        <w:gridCol w:w="210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1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289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申报地区</w:t>
            </w:r>
          </w:p>
          <w:p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或单位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建议保护单位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15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</w:t>
            </w:r>
          </w:p>
        </w:tc>
        <w:tc>
          <w:tcPr>
            <w:tcW w:w="810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传统舞蹈</w:t>
            </w:r>
          </w:p>
        </w:tc>
        <w:tc>
          <w:tcPr>
            <w:tcW w:w="2895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苗族芦笙舞（禄劝苗族芦笙舞）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苗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昆明市禄劝县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禄劝县文化馆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15" w:type="dxa"/>
            <w:vMerge w:val="continue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苗族芦笙舞（凤庆苗族芦笙舞）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苗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临沧市凤庆县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凤庆县非物质文化遗产保护中心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传统舞蹈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彝族三弦舞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彝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楚雄州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楚雄彝族自治州文化馆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传统舞蹈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铓锣舞（蒙自彝族铓锣舞）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彝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红河州蒙自市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蒙自市文化馆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传统舞蹈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跳菜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彝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普洱市景东县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景东县文化馆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15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5</w:t>
            </w:r>
          </w:p>
        </w:tc>
        <w:tc>
          <w:tcPr>
            <w:tcW w:w="810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传统舞蹈</w:t>
            </w:r>
          </w:p>
        </w:tc>
        <w:tc>
          <w:tcPr>
            <w:tcW w:w="2895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鼓舞（金山羊老鼓舞）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楚雄州禄丰市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禄丰市文化馆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1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鼓舞（牛皮大鼓舞）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哈尼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普洱市墨江县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墨江县文化馆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1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鼓舞（彝族鼓舞）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彝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红河州建水县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建水县非物质文化遗产保护中心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传统舞蹈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傣族孔雀舞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傣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西双版纳州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西双版纳傣族自治州文化馆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传统舞蹈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象脚鼓舞（布朗族象脚鼓舞）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布朗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西双版纳州勐海县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勐海县文化馆</w:t>
            </w:r>
          </w:p>
        </w:tc>
      </w:tr>
    </w:tbl>
    <w:p>
      <w:pPr>
        <w:spacing w:line="520" w:lineRule="exact"/>
        <w:jc w:val="both"/>
        <w:rPr>
          <w:rFonts w:ascii="Times New Roman" w:hAnsi="Times New Roman" w:eastAsia="宋体"/>
          <w:b/>
          <w:bCs/>
          <w:kern w:val="0"/>
          <w:sz w:val="24"/>
          <w:szCs w:val="24"/>
        </w:rPr>
      </w:pPr>
    </w:p>
    <w:p>
      <w:pPr>
        <w:spacing w:line="520" w:lineRule="exact"/>
        <w:jc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b/>
          <w:bCs/>
          <w:kern w:val="0"/>
          <w:sz w:val="24"/>
          <w:szCs w:val="24"/>
        </w:rPr>
        <w:t>四、传统戏剧（2项）</w:t>
      </w:r>
    </w:p>
    <w:tbl>
      <w:tblPr>
        <w:tblStyle w:val="5"/>
        <w:tblW w:w="9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795"/>
        <w:gridCol w:w="2880"/>
        <w:gridCol w:w="705"/>
        <w:gridCol w:w="2085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申报地区或单位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建议保护单位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14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95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传统戏剧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花灯戏（巧家花灯）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昭通市巧家县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巧家县文化馆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1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花灯戏（昭通花灯）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昭通市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昭通市文化艺术剧院有限公司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1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花灯戏（骠川花灯）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楚雄州楚雄市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楚雄市非物质文化遗产保护中心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14" w:type="dxa"/>
            <w:vMerge w:val="continue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花灯戏（丘北花灯）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汉、彝、白等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文山州丘北县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丘北县非物质文化遗产保护中心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传统戏剧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皮影戏（禄丰皮影戏）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楚雄州禄丰市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禄丰市文化馆</w:t>
            </w:r>
          </w:p>
        </w:tc>
      </w:tr>
    </w:tbl>
    <w:p>
      <w:pPr>
        <w:spacing w:line="520" w:lineRule="exact"/>
        <w:rPr>
          <w:rFonts w:ascii="Times New Roman" w:hAnsi="Times New Roman" w:eastAsia="宋体"/>
          <w:sz w:val="24"/>
          <w:szCs w:val="24"/>
        </w:rPr>
      </w:pPr>
    </w:p>
    <w:p>
      <w:pPr>
        <w:pStyle w:val="2"/>
        <w:rPr>
          <w:rFonts w:ascii="Times New Roman" w:hAnsi="Times New Roman" w:eastAsia="宋体"/>
          <w:sz w:val="24"/>
          <w:szCs w:val="24"/>
        </w:rPr>
      </w:pPr>
    </w:p>
    <w:p>
      <w:pPr>
        <w:pStyle w:val="2"/>
        <w:rPr>
          <w:rFonts w:ascii="Times New Roman" w:hAnsi="Times New Roman" w:eastAsia="宋体"/>
          <w:sz w:val="24"/>
          <w:szCs w:val="24"/>
        </w:rPr>
      </w:pPr>
    </w:p>
    <w:p>
      <w:pPr>
        <w:pStyle w:val="2"/>
        <w:rPr>
          <w:rFonts w:ascii="Times New Roman" w:hAnsi="Times New Roman" w:eastAsia="宋体"/>
          <w:sz w:val="24"/>
          <w:szCs w:val="24"/>
        </w:rPr>
      </w:pPr>
    </w:p>
    <w:p>
      <w:pPr>
        <w:pStyle w:val="2"/>
        <w:rPr>
          <w:rFonts w:ascii="Times New Roman" w:hAnsi="Times New Roman" w:eastAsia="宋体"/>
          <w:sz w:val="24"/>
          <w:szCs w:val="24"/>
        </w:rPr>
      </w:pPr>
    </w:p>
    <w:p>
      <w:pPr>
        <w:pStyle w:val="2"/>
        <w:rPr>
          <w:rFonts w:ascii="Times New Roman" w:hAnsi="Times New Roman" w:eastAsia="宋体"/>
          <w:sz w:val="24"/>
          <w:szCs w:val="24"/>
        </w:rPr>
      </w:pPr>
    </w:p>
    <w:p>
      <w:pPr>
        <w:spacing w:line="520" w:lineRule="exact"/>
        <w:jc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b/>
          <w:kern w:val="0"/>
          <w:sz w:val="24"/>
          <w:szCs w:val="24"/>
        </w:rPr>
        <w:t>六、传统体育、游艺与杂技（3项）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810"/>
        <w:gridCol w:w="2880"/>
        <w:gridCol w:w="709"/>
        <w:gridCol w:w="210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申报地区或单位</w:t>
            </w:r>
          </w:p>
        </w:tc>
        <w:tc>
          <w:tcPr>
            <w:tcW w:w="26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建议保护单位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传统体育、游艺与杂技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摔跤（马龙彝族摔跤）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彝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曲靖市马龙区</w:t>
            </w:r>
          </w:p>
        </w:tc>
        <w:tc>
          <w:tcPr>
            <w:tcW w:w="26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曲靖市马龙区文化馆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传统体育、游艺与杂技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射弩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苗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文山州麻栗坡县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麻栗坡县文化馆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传统体育、游艺与杂技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打陀螺（磨盘陀螺）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临沧市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临沧市非物质文化遗产保护中心</w:t>
            </w:r>
          </w:p>
        </w:tc>
      </w:tr>
    </w:tbl>
    <w:p>
      <w:pPr>
        <w:spacing w:line="520" w:lineRule="exact"/>
        <w:rPr>
          <w:rFonts w:ascii="Times New Roman" w:hAnsi="Times New Roman" w:eastAsia="宋体"/>
          <w:sz w:val="24"/>
          <w:szCs w:val="24"/>
        </w:rPr>
      </w:pPr>
    </w:p>
    <w:p>
      <w:pPr>
        <w:pStyle w:val="2"/>
        <w:rPr>
          <w:rFonts w:ascii="Times New Roman" w:hAnsi="Times New Roman" w:eastAsia="宋体"/>
          <w:sz w:val="24"/>
          <w:szCs w:val="24"/>
        </w:rPr>
      </w:pPr>
    </w:p>
    <w:p>
      <w:pPr>
        <w:pStyle w:val="2"/>
        <w:rPr>
          <w:rFonts w:ascii="Times New Roman" w:hAnsi="Times New Roman" w:eastAsia="宋体"/>
          <w:sz w:val="24"/>
          <w:szCs w:val="24"/>
        </w:rPr>
      </w:pPr>
    </w:p>
    <w:p>
      <w:pPr>
        <w:pStyle w:val="2"/>
        <w:rPr>
          <w:rFonts w:ascii="Times New Roman" w:hAnsi="Times New Roman" w:eastAsia="宋体"/>
          <w:sz w:val="24"/>
          <w:szCs w:val="24"/>
        </w:rPr>
      </w:pPr>
    </w:p>
    <w:p>
      <w:pPr>
        <w:pStyle w:val="2"/>
        <w:rPr>
          <w:rFonts w:ascii="Times New Roman" w:hAnsi="Times New Roman" w:eastAsia="宋体"/>
          <w:sz w:val="24"/>
          <w:szCs w:val="24"/>
        </w:rPr>
      </w:pPr>
    </w:p>
    <w:p>
      <w:pPr>
        <w:pStyle w:val="2"/>
        <w:rPr>
          <w:rFonts w:ascii="Times New Roman" w:hAnsi="Times New Roman" w:eastAsia="宋体"/>
          <w:sz w:val="24"/>
          <w:szCs w:val="24"/>
        </w:rPr>
      </w:pPr>
    </w:p>
    <w:p>
      <w:pPr>
        <w:spacing w:line="520" w:lineRule="exact"/>
        <w:jc w:val="center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七、传统美术（8项）</w:t>
      </w:r>
    </w:p>
    <w:tbl>
      <w:tblPr>
        <w:tblStyle w:val="5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775"/>
        <w:gridCol w:w="2752"/>
        <w:gridCol w:w="851"/>
        <w:gridCol w:w="2277"/>
        <w:gridCol w:w="2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7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申报地区或单位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建议保护单位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7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竹编（宜良竹编）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227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昆明市宜良县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宜良县文化馆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竹编（鲁甸竹编）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昭通市鲁甸县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鲁甸县文化馆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竹编（西泽竹编）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曲靖市宣威市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宣威市文化馆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vMerge w:val="continue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vMerge w:val="continue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竹编（临沧竹编）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临沧市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临沧市非物质文化遗产保护中心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剪纸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昆明市盘龙区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昆明市盘龙区文化馆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刺绣（苗族刺绣）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苗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昭通市镇雄县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镇雄县文化馆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苗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红河州屏边县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屏边县文化馆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刺绣（彝族刺绣）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红河州弥勒市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弥勒市文化馆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红河州红河县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红河县文化馆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刺绣（永平傈僳族割绣）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傈僳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大理州永平县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永平县非物质文化遗产保护中心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石雕（乌峰石雕）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昭通市镇雄县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镇雄县文化馆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织锦（壮族织锦）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壮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曲靖市师宗县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师宗县文化馆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甲马（陆良甲马）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曲靖市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陆良县文化馆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甲马（腾冲甲马）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汉、傈僳、傣、佤、白、阿昌等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保山市腾冲市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腾冲市文化馆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木雕（白族木雕）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白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玉溪市元江县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元江哈尼族彝族傣族自治县文化馆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木雕（泸西传统木雕）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红河州泸西县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泸西县文化馆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面塑（象达面塑）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保山市龙陵县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龙陵县文化馆</w:t>
            </w:r>
          </w:p>
        </w:tc>
      </w:tr>
    </w:tbl>
    <w:p>
      <w:pPr>
        <w:spacing w:line="520" w:lineRule="exact"/>
        <w:jc w:val="both"/>
        <w:rPr>
          <w:rFonts w:ascii="Times New Roman" w:hAnsi="Times New Roman" w:eastAsia="宋体"/>
          <w:b/>
          <w:sz w:val="24"/>
          <w:szCs w:val="24"/>
        </w:rPr>
      </w:pPr>
    </w:p>
    <w:p>
      <w:pPr>
        <w:spacing w:line="520" w:lineRule="exact"/>
        <w:jc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八、传统技艺（23项）</w:t>
      </w:r>
    </w:p>
    <w:tbl>
      <w:tblPr>
        <w:tblStyle w:val="5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795"/>
        <w:gridCol w:w="2760"/>
        <w:gridCol w:w="840"/>
        <w:gridCol w:w="2233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申报地区或单位</w:t>
            </w:r>
          </w:p>
        </w:tc>
        <w:tc>
          <w:tcPr>
            <w:tcW w:w="25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建议保护单位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蜡染技艺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苗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昭通市威信县</w:t>
            </w:r>
          </w:p>
        </w:tc>
        <w:tc>
          <w:tcPr>
            <w:tcW w:w="2568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威信县文化馆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毛毡制作技艺（会泽擀毡技艺）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曲靖市会泽县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会泽县文化馆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毛毡制作技艺（元谋彝族擀毡技艺）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彝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楚雄州元谋县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元谋县文化馆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毛毡制作技艺（大理白族羊毛毡制作技艺）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白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大理州大理市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大理市非物质文化遗产保护管理所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毛毡制作技艺（迪庆彝族擀毡技艺）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彝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迪庆州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迪庆藏族自治州非物质文化遗产保护中心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葫芦笙制作技艺（彝族葫芦笙制作技艺）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彝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楚雄州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楚雄彝族自治州文化馆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4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银饰锻制技艺（通海银饰锻制技艺）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玉溪市通海县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通海县文化馆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银饰锻制技艺（金平瑶族银饰锻制技艺）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瑶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红河州金平县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金平县文化馆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银饰锻制技艺（西双版纳傣族银饰锻制技艺）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傣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西双版纳州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西双版纳傣族自治州文化馆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银饰锻制技艺（户撒银器锻制技艺）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阿昌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德宏州陇川县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陇川县文化馆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青花瓷器烧制技艺（建水青花瓷器烧制技艺）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汉，哈尼，彝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红河州建水县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建水县非物质文化遗产保护中心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6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陶器烧制技艺（窑上陶烧制技艺）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文山州砚山县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砚山县非物质文化遗产保护中心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陶器烧制技艺（大理陶烧制技艺）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白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大理州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大理州非物质文化遗产保护中心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陶器烧制技艺（金鸡土陶烧制技艺）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保山市隆阳区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保山市隆阳区文化馆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陶器烧制技艺（腾冲制陶技艺）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保山市腾冲市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腾冲市文化馆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砚台制作技艺（凤羽砚台制作技艺）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白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大理州洱源县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洱源县非物质文化遗产保护中心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火草纺织技艺（傈僳族火草布制作技艺）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傈僳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大理州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大理州非物质文化遗产保护中心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9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铜器制作技艺（鹤庆铜器制作技艺）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白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大理州鹤庆县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鹤庆县文化馆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扎染技艺（巍山扎染）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彝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大理州巍山县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巍山彝族回族自治县文化馆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伞制作技艺（腾冲纸伞制作技艺）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汉、傣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保山市腾冲市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腾冲市文化馆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传统手工造纸技艺（腾冲手工抄纸技艺）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保山市腾冲市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腾冲市文化馆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13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传统纺麻技艺（傈僳族麻纺织技艺）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傈僳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保山市龙陵县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龙陵县文化馆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传统纺麻技艺（纳西族手工纺织技艺）</w:t>
            </w:r>
          </w:p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纳西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丽江市宁蒗县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宁蒗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</w:rPr>
              <w:t>彝族自治</w:t>
            </w: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弦子制作技艺（藏族弦子制作技艺）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藏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迪庆州德钦县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德钦县非物质文化遗产保护中心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木碗制作技艺（藏族木碗制作技艺）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藏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迪庆州德钦县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德钦县非物质文化遗产保护中心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米线烹制技艺（昆明吊浆（酸浆）米线制作技艺）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昆明市官渡区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昆明市官渡区文化馆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17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卤腐制作技艺（牟定腐乳制作技艺）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楚雄州牟定县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牟定县文化馆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18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酒制作技艺（醉明月白酒传统酿造技艺）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昭通市水富市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水富市文化馆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酒制作技艺（牟定喜鹊窝酒制作技艺）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楚雄州牟定县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牟定县文化馆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酒制作技艺（易门高粱酒酿制技艺）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玉溪市易门县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云南易门大龙口酒业有限公司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酒制作技艺（景颇族水酒制作技艺）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景颇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德宏州芒市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芒市文化馆（芒市非物质文化遗产保护中心）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19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醋制作技艺（建水甜醋制作技艺）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红河州建水县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建水县非物质文化遗产保护中心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豆豉制作技艺（哈尼豆豉制作技艺）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哈尼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红河州元阳县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元阳县文化馆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21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红糖制作技艺（弥勒竹园红糖制作技艺）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汉、傣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红河州弥勒市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弥勒市文化馆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红糖制作技艺（傣族传统手工红糖制作技艺）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傣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西双版纳州景洪市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景洪市文化馆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22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火腿制作技艺（剑川山火腿制作技艺）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白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大理州剑川县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剑川县文化馆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火腿制作技艺（老窝火腿腌制技艺）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白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怒江州泸水市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泸水市文化馆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23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传统技艺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豆腐制作技艺（保山金鸡口袋豆腐制作技艺）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汉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保山市隆阳区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保山市隆阳区文化馆</w:t>
            </w:r>
          </w:p>
        </w:tc>
      </w:tr>
    </w:tbl>
    <w:p>
      <w:pPr>
        <w:spacing w:line="520" w:lineRule="exact"/>
        <w:rPr>
          <w:rFonts w:ascii="Times New Roman" w:hAnsi="Times New Roman" w:eastAsia="宋体"/>
          <w:sz w:val="24"/>
          <w:szCs w:val="24"/>
        </w:rPr>
      </w:pPr>
    </w:p>
    <w:p>
      <w:pPr>
        <w:spacing w:line="520" w:lineRule="exact"/>
        <w:jc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九、传统医药（5项）</w:t>
      </w:r>
    </w:p>
    <w:tbl>
      <w:tblPr>
        <w:tblStyle w:val="5"/>
        <w:tblW w:w="9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821"/>
        <w:gridCol w:w="3276"/>
        <w:gridCol w:w="709"/>
        <w:gridCol w:w="1730"/>
        <w:gridCol w:w="2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申报地区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或单位</w:t>
            </w:r>
          </w:p>
        </w:tc>
        <w:tc>
          <w:tcPr>
            <w:tcW w:w="25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建议保护单位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传统医药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中医正骨疗法（呈贡陈氏正骨术）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汉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昆明市呈贡区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昆明市马金铺陈氏中医骨科医院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中医正骨疗法（陆良戴氏正骨疗法）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汉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曲靖市陆良县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陆良县文化馆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中医正骨疗法（李氏正骨疗法）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汉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玉溪市红塔区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玉溪市红塔区非物质文化遗产保护传承展演中心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传统医药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针灸（郑氏黄帝九针医术）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汉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文山州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文山郑保骨科医院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传统医药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彝医药（三吹粉疗法）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彝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楚雄州楚雄市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楚雄市非物质文化遗产保护中心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彝医药（推拿疗法）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彝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楚雄州楚雄市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楚雄市非物质文化遗产保护中心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82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传统医药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傣医药（孟连傣医药）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傣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普洱市孟连县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24"/>
              </w:rPr>
              <w:t>孟连县中医医院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傣医药（包药疗法、拖擦疗法）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傣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西双版纳州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西双版纳傣族自治州傣医医院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傣医药（四塔药膳汤）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傣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西双版纳州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云南雅解傣药堂科技有限公司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2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传统医药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中医传统制剂方法（永安堂药号传统膏丸散剂炮制技艺）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昭通市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昭通市非物质文化遗产保护中心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中医传统制剂方法（加味三乌胶配方及制作技艺）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曲靖市会泽县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  <w:t>会泽县中医医院</w:t>
            </w:r>
          </w:p>
        </w:tc>
      </w:tr>
    </w:tbl>
    <w:p>
      <w:pPr>
        <w:spacing w:line="520" w:lineRule="exact"/>
        <w:rPr>
          <w:rFonts w:ascii="Times New Roman" w:hAnsi="Times New Roman" w:eastAsia="宋体"/>
          <w:sz w:val="24"/>
          <w:szCs w:val="24"/>
        </w:rPr>
      </w:pPr>
    </w:p>
    <w:p>
      <w:pPr>
        <w:spacing w:line="520" w:lineRule="exact"/>
        <w:jc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十、民俗（8项）</w:t>
      </w:r>
    </w:p>
    <w:tbl>
      <w:tblPr>
        <w:tblStyle w:val="5"/>
        <w:tblW w:w="9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16"/>
        <w:gridCol w:w="3255"/>
        <w:gridCol w:w="720"/>
        <w:gridCol w:w="1695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申报地区或单位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建议保护单位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火把节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昆明市石林县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石林县文化馆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彝族服饰（绿春牛孔彝族服饰）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彝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红河州绿春县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绿春县文化馆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傣族服饰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傣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西双版纳州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西双版纳傣族自治州文化馆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德昂族服饰（潞江德昂族服饰）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德昂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保山市隆阳区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保山市隆阳区文化馆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纳西族祭天习俗（纳西族祭天仪式）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纳西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迪庆州香格里拉市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香格里拉市文化遗产管理所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拉祜族服饰（临沧拉祜族服饰）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拉祜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临沧市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临沧市非物质文化遗产保护中心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祭寨神林（哈尼族阿批突）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哈尼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玉溪市元阳县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元江哈尼族彝族傣族自治县文化馆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白族服饰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白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丽江市玉龙县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玉龙纳西族自治县非物质文化遗产保护中心</w:t>
            </w:r>
          </w:p>
        </w:tc>
      </w:tr>
    </w:tbl>
    <w:p>
      <w:pPr>
        <w:rPr>
          <w:rFonts w:ascii="Times New Roman" w:hAnsi="Times New Roman"/>
        </w:rPr>
      </w:pPr>
    </w:p>
    <w:p>
      <w:pPr>
        <w:spacing w:line="560" w:lineRule="exact"/>
        <w:jc w:val="center"/>
        <w:rPr>
          <w:rFonts w:ascii="Times New Roman" w:hAnsi="Times New Roman"/>
          <w:b/>
          <w:sz w:val="29"/>
        </w:rPr>
      </w:pPr>
    </w:p>
    <w:p>
      <w:pPr>
        <w:spacing w:line="560" w:lineRule="exact"/>
        <w:rPr>
          <w:rFonts w:ascii="方正仿宋_GBK" w:eastAsia="方正仿宋_GBK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2098" w:right="1474" w:bottom="1984" w:left="1587" w:header="851" w:footer="1400" w:gutter="0"/>
      <w:cols w:space="425" w:num="1"/>
      <w:docGrid w:type="linesAndChars" w:linePitch="579" w:charSpace="-8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</w:rPr>
    </w:pPr>
    <w:r>
      <w:rPr>
        <w:sz w:val="28"/>
      </w:rPr>
      <w:t>—</w:t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\* Arabic \* MERGEFORMAT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>35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  <w:t xml:space="preserve"> </w:t>
    </w:r>
    <w:r>
      <w:rPr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sz w:val="28"/>
      </w:rPr>
      <w:t>—</w:t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\* Arabic \* MERGEFORMAT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>36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mMzJkODQ2ZmQ1OWMwNDdiMjNmZWM2ZDk4MjM3M2MifQ=="/>
  </w:docVars>
  <w:rsids>
    <w:rsidRoot w:val="00933B48"/>
    <w:rsid w:val="0015571F"/>
    <w:rsid w:val="001866B5"/>
    <w:rsid w:val="00250753"/>
    <w:rsid w:val="00423B99"/>
    <w:rsid w:val="00477997"/>
    <w:rsid w:val="005B3ECE"/>
    <w:rsid w:val="007274DF"/>
    <w:rsid w:val="00933B48"/>
    <w:rsid w:val="009C1799"/>
    <w:rsid w:val="00A512A4"/>
    <w:rsid w:val="00B3233E"/>
    <w:rsid w:val="00B730E0"/>
    <w:rsid w:val="00B902CB"/>
    <w:rsid w:val="00D63608"/>
    <w:rsid w:val="00D67D1E"/>
    <w:rsid w:val="00D83929"/>
    <w:rsid w:val="00ED702A"/>
    <w:rsid w:val="0495640B"/>
    <w:rsid w:val="11FB273E"/>
    <w:rsid w:val="25D44262"/>
    <w:rsid w:val="27D60E61"/>
    <w:rsid w:val="2ECD748F"/>
    <w:rsid w:val="3C1D606C"/>
    <w:rsid w:val="43F33B09"/>
    <w:rsid w:val="5A091E99"/>
    <w:rsid w:val="66A16E50"/>
    <w:rsid w:val="6A045767"/>
    <w:rsid w:val="702837E9"/>
    <w:rsid w:val="7303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cs="Times New Roman" w:eastAsiaTheme="minorEastAsia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</w:pPr>
    <w:rPr>
      <w:rFonts w:eastAsia="仿宋"/>
      <w:sz w:val="28"/>
      <w:szCs w:val="2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等线" w:hAnsi="等线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等线" w:hAnsi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10404</Words>
  <Characters>10573</Characters>
  <Lines>90</Lines>
  <Paragraphs>25</Paragraphs>
  <TotalTime>23</TotalTime>
  <ScaleCrop>false</ScaleCrop>
  <LinksUpToDate>false</LinksUpToDate>
  <CharactersWithSpaces>10609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2022-06-13T05:39:00Z</dcterms:created>
  <dc:creator>王晓亮</dc:creator>
  <cp:lastModifiedBy>猫坐在路边</cp:lastModifiedBy>
  <cp:lastPrinted>2022-06-13T08:53:00Z</cp:lastPrinted>
  <dcterms:modified xsi:type="dcterms:W3CDTF">2022-06-16T01:09:37Z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1D91454D88584980B4911EAEBC350686</vt:lpwstr>
  </property>
</Properties>
</file>